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73EFE" w14:textId="77777777" w:rsidR="004F3AD8" w:rsidRDefault="004F3AD8" w:rsidP="00340A3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75836C54" w14:textId="77777777" w:rsidR="00EC30AD" w:rsidRDefault="00EC30AD" w:rsidP="00340A3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56C16C0" w14:textId="70FC2DE3" w:rsidR="000732F3" w:rsidRPr="00EC30AD" w:rsidRDefault="000732F3" w:rsidP="00340A31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Hlk177894055"/>
      <w:r w:rsidRPr="00EC30AD">
        <w:rPr>
          <w:b/>
          <w:bCs/>
          <w:sz w:val="36"/>
          <w:szCs w:val="36"/>
        </w:rPr>
        <w:t xml:space="preserve">PROGRAM </w:t>
      </w:r>
      <w:r w:rsidR="000035EC">
        <w:rPr>
          <w:b/>
          <w:bCs/>
          <w:sz w:val="36"/>
          <w:szCs w:val="36"/>
        </w:rPr>
        <w:t>LISTOPAD</w:t>
      </w:r>
      <w:r w:rsidR="008E342A">
        <w:rPr>
          <w:b/>
          <w:bCs/>
          <w:sz w:val="36"/>
          <w:szCs w:val="36"/>
        </w:rPr>
        <w:t xml:space="preserve"> </w:t>
      </w:r>
      <w:r w:rsidRPr="00EC30AD">
        <w:rPr>
          <w:b/>
          <w:bCs/>
          <w:sz w:val="36"/>
          <w:szCs w:val="36"/>
        </w:rPr>
        <w:t>202</w:t>
      </w:r>
      <w:r w:rsidR="001750E8" w:rsidRPr="00EC30AD">
        <w:rPr>
          <w:b/>
          <w:bCs/>
          <w:sz w:val="36"/>
          <w:szCs w:val="36"/>
        </w:rPr>
        <w:t>4</w:t>
      </w:r>
    </w:p>
    <w:p w14:paraId="1B9E7175" w14:textId="77777777" w:rsidR="00EC30AD" w:rsidRDefault="00EC30AD" w:rsidP="00340A3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3B0832A" w14:textId="35EBD1EF" w:rsidR="000035EC" w:rsidRPr="00537265" w:rsidRDefault="000035EC" w:rsidP="00BC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pondělí 11. listopadu v 18 hodin</w:t>
      </w:r>
    </w:p>
    <w:p w14:paraId="5984368D" w14:textId="77777777" w:rsidR="00EB2D44" w:rsidRPr="00537265" w:rsidRDefault="00EB2D44" w:rsidP="00EB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Příjmení Židů jako stopa jejich života a kultury</w:t>
      </w:r>
    </w:p>
    <w:p w14:paraId="77798AE0" w14:textId="771AC854" w:rsidR="00EB2D44" w:rsidRPr="00537265" w:rsidRDefault="00EB2D44" w:rsidP="00EB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</w:pPr>
      <w:r w:rsidRP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Co je příjmení, proč je máme, odkud se vzala, co prozrazují</w:t>
      </w:r>
    </w:p>
    <w:p w14:paraId="646A2082" w14:textId="3684799A" w:rsidR="00EB2D44" w:rsidRPr="00537265" w:rsidRDefault="00EB2D44" w:rsidP="00EB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Emeritní profesor Masarykovy univerzity </w:t>
      </w:r>
      <w:r w:rsidR="005A3C82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prof</w:t>
      </w:r>
      <w:r w:rsidRPr="005A3C82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. Rudolf Šrámek</w:t>
      </w:r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ve své přednášce představí syntézu svých bádaní na brněnském židovském hřbitově. Od obecného úvodu o původu příjmení se posluchači dostanou s přednášejícím ke specifičnosti příjmení u Židů a dozvědí se o zvláštnostech těchto příjmení, která jsou vlastně stopou jejich životů a kultury.</w:t>
      </w:r>
    </w:p>
    <w:p w14:paraId="551CEACD" w14:textId="304A4D01" w:rsidR="00EB2D44" w:rsidRPr="00537265" w:rsidRDefault="00EB2D44" w:rsidP="00EB2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Prof. Šrámek, známý také ze svého dlouholetého badatelského působení v Akademii věd ČR, patří k našim předním lingvistům, znalcům především v oblasti vlastních jmen.  </w:t>
      </w:r>
    </w:p>
    <w:p w14:paraId="0D327D49" w14:textId="68EEFEC4" w:rsidR="00BC2AA9" w:rsidRPr="00537265" w:rsidRDefault="00930D89" w:rsidP="00BC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</w:pPr>
      <w:r w:rsidRP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Vstupné dobrovolné.</w:t>
      </w:r>
    </w:p>
    <w:p w14:paraId="4F732720" w14:textId="77777777" w:rsidR="005832CA" w:rsidRPr="00537265" w:rsidRDefault="005832CA" w:rsidP="00C64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3C7ECA08" w14:textId="300E19BD" w:rsidR="00F85107" w:rsidRPr="00537265" w:rsidRDefault="00F85107" w:rsidP="00C64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čtvrtek 21. listopadu v 18 hodin</w:t>
      </w:r>
    </w:p>
    <w:p w14:paraId="025CED44" w14:textId="7CFCC4B0" w:rsidR="00F85107" w:rsidRPr="00537265" w:rsidRDefault="00537265" w:rsidP="00F8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Pohled na Terezín jako na „starobní ghetto“</w:t>
      </w:r>
    </w:p>
    <w:p w14:paraId="71810E4A" w14:textId="4206EE45" w:rsidR="00F85107" w:rsidRPr="00537265" w:rsidRDefault="00F85107" w:rsidP="00F8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F8510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V lednu 1942 se konala nechvalně známá konference ve </w:t>
      </w:r>
      <w:proofErr w:type="spellStart"/>
      <w:r w:rsidRPr="00F8510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Wannsee</w:t>
      </w:r>
      <w:proofErr w:type="spellEnd"/>
      <w:r w:rsidRPr="00F8510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, která terezínskému ghettu přisoudila novou roli – mělo sloužit jako „starobní ghetto“ pro Židy z Německa a Rakouska. V již tak drsných podmínkách Terezína byly životní poměry pro staré vězně ještě krutější. Staří lidé, oslabení věkem a zdravotními problémy, čelili nejen naprosto nedostatečné stravě, hygienickým nedostatkům a špatným ubytovacím podmínkám, ale také odloučením od svých rodin a izolací od ostatních vězňů.</w:t>
      </w:r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P</w:t>
      </w:r>
      <w:r w:rsidRPr="00F8510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řednáška </w:t>
      </w:r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 xml:space="preserve">Radany Rutové </w:t>
      </w:r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z Památníku Terezín </w:t>
      </w:r>
      <w:r w:rsidRPr="00F8510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se zaměří nejen na životní situaci a postavení starých vězňů v rámci nuceného společenství terezínského ghetta, ale i na podpůrné aktivity, které měly jejich utrpení alespoň částečně zmírnit.</w:t>
      </w:r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</w:p>
    <w:p w14:paraId="3934361A" w14:textId="6B513235" w:rsidR="00F85107" w:rsidRPr="00F85107" w:rsidRDefault="00F85107" w:rsidP="00F8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Rádi bychom tak přímo v probíhající výstavě kreseb Gisely </w:t>
      </w:r>
      <w:proofErr w:type="spellStart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Rottonara</w:t>
      </w:r>
      <w:proofErr w:type="spellEnd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která, když kresby </w:t>
      </w:r>
      <w:r w:rsidR="005A3C82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v Terezíně </w:t>
      </w:r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tvořila, svým věkem 69 let patřila právě do této tak trochu </w:t>
      </w:r>
      <w:r w:rsidR="00537265"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informacemi </w:t>
      </w:r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opomíjené skupiny vězněných osob. </w:t>
      </w:r>
      <w:r w:rsidRP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Vstupné dobrovolné.</w:t>
      </w:r>
    </w:p>
    <w:p w14:paraId="6B485001" w14:textId="77777777" w:rsidR="00F85107" w:rsidRPr="00537265" w:rsidRDefault="00F85107" w:rsidP="00C64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7FBD0650" w14:textId="77777777" w:rsidR="00C13F5F" w:rsidRPr="00537265" w:rsidRDefault="00C13F5F" w:rsidP="00340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789123E7" w14:textId="00EB3AA7" w:rsidR="00C13F5F" w:rsidRPr="00537265" w:rsidRDefault="00C13F5F" w:rsidP="00340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cs-CZ"/>
          <w14:ligatures w14:val="none"/>
        </w:rPr>
      </w:pPr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cs-CZ"/>
          <w14:ligatures w14:val="none"/>
        </w:rPr>
        <w:t>Představení se koná v </w:t>
      </w:r>
      <w:proofErr w:type="spellStart"/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cs-CZ"/>
          <w14:ligatures w14:val="none"/>
        </w:rPr>
        <w:t>HaDivadle</w:t>
      </w:r>
      <w:proofErr w:type="spellEnd"/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cs-CZ"/>
          <w14:ligatures w14:val="none"/>
        </w:rPr>
        <w:t xml:space="preserve">, Alfa pasáž, Poštovská 8d </w:t>
      </w:r>
    </w:p>
    <w:p w14:paraId="59F2886C" w14:textId="46182967" w:rsidR="00463503" w:rsidRPr="00537265" w:rsidRDefault="00C13F5F" w:rsidP="00340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s</w:t>
      </w:r>
      <w:r w:rsidR="000035EC"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tředa 27. listopadu</w:t>
      </w:r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 xml:space="preserve"> v 19,30 hodin</w:t>
      </w:r>
    </w:p>
    <w:p w14:paraId="0E02BD08" w14:textId="77777777" w:rsidR="00C13F5F" w:rsidRPr="00537265" w:rsidRDefault="00C13F5F" w:rsidP="00340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proofErr w:type="spellStart"/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Tantehorse</w:t>
      </w:r>
      <w:proofErr w:type="spellEnd"/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 xml:space="preserve">: </w:t>
      </w:r>
      <w:proofErr w:type="spellStart"/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Invisible</w:t>
      </w:r>
      <w:proofErr w:type="spellEnd"/>
      <w:r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 xml:space="preserve"> I./</w:t>
      </w:r>
      <w:r w:rsidR="000035EC" w:rsidRPr="0053726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Hannah</w:t>
      </w:r>
    </w:p>
    <w:p w14:paraId="38949B18" w14:textId="6136B13E" w:rsidR="00C13F5F" w:rsidRPr="00537265" w:rsidRDefault="00C13F5F" w:rsidP="00C13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Autobiografické představení o nevšední herečce a zpěvačce Haně </w:t>
      </w:r>
      <w:proofErr w:type="spellStart"/>
      <w:r w:rsidRP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Frejkové</w:t>
      </w:r>
      <w:proofErr w:type="spellEnd"/>
      <w:r w:rsidRP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jako archeologie osobní minulosti</w:t>
      </w:r>
    </w:p>
    <w:p w14:paraId="34D12B58" w14:textId="3A1FC42E" w:rsidR="000035EC" w:rsidRPr="005A3C82" w:rsidRDefault="00C13F5F" w:rsidP="00340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Na pomezí lehce zaprášeného </w:t>
      </w:r>
      <w:proofErr w:type="spellStart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stand</w:t>
      </w:r>
      <w:proofErr w:type="spellEnd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upu</w:t>
      </w:r>
      <w:proofErr w:type="spellEnd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 tichých metaforických obrazů se vypráví příběh o hledání vlastního místa ve světě, příběh o neutuchající energii ženy, která se nedobrovolně stala hrdinkou antické tragédie, ale pořád to nevzdala. O ženě, která řeší svůj vztah s mámou, usiluje o své profesní zařazení, snaží se o ucelenou rodinu, kde fungují rodiče i děti, a v neposlední řadě se touží uplatnit i v posledním období svého života!</w:t>
      </w:r>
      <w:r w:rsidR="00E7231E"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Hana </w:t>
      </w:r>
      <w:proofErr w:type="spellStart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Frejková</w:t>
      </w:r>
      <w:proofErr w:type="spellEnd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se v dialogu s tanečnicí Markétou Jandovou, </w:t>
      </w:r>
      <w:proofErr w:type="spellStart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sound</w:t>
      </w:r>
      <w:proofErr w:type="spellEnd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designerem Martinem Tvrdým a režisérkou Miřenkou Čechovou noří do vzpomínek na dětství, na nedobrovolnou výlučnost, a s vtipem komentuje pozici stárnoucí ženy – umělkyně, jíž divadlo přináší jeden z důležitých smyslů života.</w:t>
      </w:r>
      <w:r w:rsidR="00E7231E"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Hana </w:t>
      </w:r>
      <w:proofErr w:type="spellStart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Frejková</w:t>
      </w:r>
      <w:proofErr w:type="spellEnd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se narodila v Londýně, kam její rodiče emigrovali těsně před začátkem 2. sv. v</w:t>
      </w:r>
      <w:r w:rsidR="00E7231E"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álky.</w:t>
      </w:r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Otec, Ludvík </w:t>
      </w:r>
      <w:proofErr w:type="spellStart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Frejka</w:t>
      </w:r>
      <w:proofErr w:type="spellEnd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ekonom (původním jménem Ludwig </w:t>
      </w:r>
      <w:proofErr w:type="spellStart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Freund</w:t>
      </w:r>
      <w:proofErr w:type="spellEnd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) pocházel z asimilované židovské rodiny v Liberci. Matka, Alžběta </w:t>
      </w:r>
      <w:proofErr w:type="spellStart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Frejková</w:t>
      </w:r>
      <w:proofErr w:type="spellEnd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, herečka (rozená Elisabeth </w:t>
      </w:r>
      <w:proofErr w:type="spellStart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Henke-Warnholtz</w:t>
      </w:r>
      <w:proofErr w:type="spellEnd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) pocházela z bohaté obchodnické rodiny v Hamburku. V roce 1952 byl Ludvík </w:t>
      </w:r>
      <w:proofErr w:type="spellStart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Frejka</w:t>
      </w:r>
      <w:proofErr w:type="spellEnd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ve vykonstruovaném soudním procesu s Rudolfem Slánským odsouzen k trestu smrti a popraven. Hana s matkou musela opustit Prahu a byly přestěhovány do pohraničí. V roce 2007 vyšla Haně </w:t>
      </w:r>
      <w:proofErr w:type="spellStart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Frejkové</w:t>
      </w:r>
      <w:proofErr w:type="spellEnd"/>
      <w:r w:rsidRPr="00537265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autobiografická kniha Divný kořeny, ve které otevřeně vypráví o svém vlastním mládí a hereckých začátcích včetně zkušeností s drogami a alkoholem. Vypráví o nevšedních osudech svých rodičů v pohnuté poválečné době. </w:t>
      </w:r>
      <w:r w:rsidRP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Vstup</w:t>
      </w:r>
      <w:r w:rsidR="00E7231E" w:rsidRP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enky (</w:t>
      </w:r>
      <w:r w:rsidRP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320,-/220,-</w:t>
      </w:r>
      <w:r w:rsidR="00E7231E" w:rsidRP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) </w:t>
      </w:r>
      <w:r w:rsid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k zakoupení</w:t>
      </w:r>
      <w:r w:rsidR="00E7231E" w:rsidRP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 xml:space="preserve"> v </w:t>
      </w:r>
      <w:proofErr w:type="spellStart"/>
      <w:r w:rsidR="00E7231E" w:rsidRP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HaDivadle</w:t>
      </w:r>
      <w:proofErr w:type="spellEnd"/>
      <w:r w:rsidR="00E7231E" w:rsidRPr="00537265">
        <w:rPr>
          <w:rFonts w:ascii="Times New Roman" w:eastAsia="Times New Roman" w:hAnsi="Times New Roman" w:cs="Times New Roman"/>
          <w:i/>
          <w:iCs/>
          <w:color w:val="000000"/>
          <w:kern w:val="0"/>
          <w:lang w:eastAsia="cs-CZ"/>
          <w14:ligatures w14:val="none"/>
        </w:rPr>
        <w:t>.</w:t>
      </w:r>
    </w:p>
    <w:bookmarkEnd w:id="0"/>
    <w:p w14:paraId="54CAC9FC" w14:textId="77777777" w:rsidR="000035EC" w:rsidRPr="00537265" w:rsidRDefault="000035EC" w:rsidP="00340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sectPr w:rsidR="000035EC" w:rsidRPr="0053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11942"/>
    <w:multiLevelType w:val="hybridMultilevel"/>
    <w:tmpl w:val="D61CA99E"/>
    <w:lvl w:ilvl="0" w:tplc="FC2E1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30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9"/>
    <w:rsid w:val="000035EC"/>
    <w:rsid w:val="00011132"/>
    <w:rsid w:val="000169AE"/>
    <w:rsid w:val="00027192"/>
    <w:rsid w:val="00037441"/>
    <w:rsid w:val="00040A6A"/>
    <w:rsid w:val="00043E94"/>
    <w:rsid w:val="00071698"/>
    <w:rsid w:val="0007268F"/>
    <w:rsid w:val="000732F3"/>
    <w:rsid w:val="00076DE8"/>
    <w:rsid w:val="00084832"/>
    <w:rsid w:val="00084B02"/>
    <w:rsid w:val="00085AB2"/>
    <w:rsid w:val="00094D8E"/>
    <w:rsid w:val="000A6AF1"/>
    <w:rsid w:val="000B4611"/>
    <w:rsid w:val="000C2528"/>
    <w:rsid w:val="000E60A0"/>
    <w:rsid w:val="000F2DEA"/>
    <w:rsid w:val="00101C98"/>
    <w:rsid w:val="00105283"/>
    <w:rsid w:val="001059DB"/>
    <w:rsid w:val="00105F7A"/>
    <w:rsid w:val="0011764B"/>
    <w:rsid w:val="00135C61"/>
    <w:rsid w:val="00155870"/>
    <w:rsid w:val="001600F0"/>
    <w:rsid w:val="001750E8"/>
    <w:rsid w:val="001A6492"/>
    <w:rsid w:val="001D40A3"/>
    <w:rsid w:val="001D76E1"/>
    <w:rsid w:val="001F78FF"/>
    <w:rsid w:val="0020583E"/>
    <w:rsid w:val="00205945"/>
    <w:rsid w:val="00212278"/>
    <w:rsid w:val="00215251"/>
    <w:rsid w:val="0022201F"/>
    <w:rsid w:val="00230341"/>
    <w:rsid w:val="00237C48"/>
    <w:rsid w:val="0024076C"/>
    <w:rsid w:val="002420D8"/>
    <w:rsid w:val="002604FC"/>
    <w:rsid w:val="00277F6A"/>
    <w:rsid w:val="002840E7"/>
    <w:rsid w:val="00292330"/>
    <w:rsid w:val="0029421E"/>
    <w:rsid w:val="00294507"/>
    <w:rsid w:val="00295AE3"/>
    <w:rsid w:val="002B3A5E"/>
    <w:rsid w:val="002C0AE0"/>
    <w:rsid w:val="002C33D2"/>
    <w:rsid w:val="002D0DAC"/>
    <w:rsid w:val="002D3CA4"/>
    <w:rsid w:val="002E7EF8"/>
    <w:rsid w:val="002F1D16"/>
    <w:rsid w:val="00302583"/>
    <w:rsid w:val="00311353"/>
    <w:rsid w:val="00332FD3"/>
    <w:rsid w:val="00340A31"/>
    <w:rsid w:val="00365375"/>
    <w:rsid w:val="00394B47"/>
    <w:rsid w:val="003A09F1"/>
    <w:rsid w:val="003A2B3F"/>
    <w:rsid w:val="003D1F00"/>
    <w:rsid w:val="003E1440"/>
    <w:rsid w:val="003E511C"/>
    <w:rsid w:val="003F1B86"/>
    <w:rsid w:val="003F31AA"/>
    <w:rsid w:val="00400107"/>
    <w:rsid w:val="004267A3"/>
    <w:rsid w:val="00431AC5"/>
    <w:rsid w:val="00442421"/>
    <w:rsid w:val="004560E8"/>
    <w:rsid w:val="00463503"/>
    <w:rsid w:val="004725AB"/>
    <w:rsid w:val="0048172C"/>
    <w:rsid w:val="004A1205"/>
    <w:rsid w:val="004A43F6"/>
    <w:rsid w:val="004B653D"/>
    <w:rsid w:val="004D5C77"/>
    <w:rsid w:val="004E2712"/>
    <w:rsid w:val="004F1E8F"/>
    <w:rsid w:val="004F3AD8"/>
    <w:rsid w:val="00501764"/>
    <w:rsid w:val="00510AD1"/>
    <w:rsid w:val="00526439"/>
    <w:rsid w:val="00532A0F"/>
    <w:rsid w:val="00537265"/>
    <w:rsid w:val="00542397"/>
    <w:rsid w:val="00545E9F"/>
    <w:rsid w:val="00550D39"/>
    <w:rsid w:val="0055741E"/>
    <w:rsid w:val="00562760"/>
    <w:rsid w:val="005634FB"/>
    <w:rsid w:val="00571E2E"/>
    <w:rsid w:val="00580009"/>
    <w:rsid w:val="005832CA"/>
    <w:rsid w:val="00597713"/>
    <w:rsid w:val="005A0A05"/>
    <w:rsid w:val="005A13E9"/>
    <w:rsid w:val="005A3C82"/>
    <w:rsid w:val="005B3518"/>
    <w:rsid w:val="005D3E5D"/>
    <w:rsid w:val="005D5454"/>
    <w:rsid w:val="00610B50"/>
    <w:rsid w:val="00610B6F"/>
    <w:rsid w:val="0061269E"/>
    <w:rsid w:val="006138A1"/>
    <w:rsid w:val="00617098"/>
    <w:rsid w:val="00620C9E"/>
    <w:rsid w:val="006345FB"/>
    <w:rsid w:val="00635F54"/>
    <w:rsid w:val="00640924"/>
    <w:rsid w:val="00651329"/>
    <w:rsid w:val="0066072F"/>
    <w:rsid w:val="00661DD3"/>
    <w:rsid w:val="00663767"/>
    <w:rsid w:val="00671282"/>
    <w:rsid w:val="00682528"/>
    <w:rsid w:val="00692DF0"/>
    <w:rsid w:val="006A400B"/>
    <w:rsid w:val="006A516C"/>
    <w:rsid w:val="006B7C5F"/>
    <w:rsid w:val="006C75C0"/>
    <w:rsid w:val="006D3B36"/>
    <w:rsid w:val="006D69A6"/>
    <w:rsid w:val="006F70C2"/>
    <w:rsid w:val="007054FA"/>
    <w:rsid w:val="00706D1F"/>
    <w:rsid w:val="00730731"/>
    <w:rsid w:val="00736365"/>
    <w:rsid w:val="0074077B"/>
    <w:rsid w:val="00751AA3"/>
    <w:rsid w:val="00756CA6"/>
    <w:rsid w:val="007618DE"/>
    <w:rsid w:val="007667DE"/>
    <w:rsid w:val="0077785A"/>
    <w:rsid w:val="007907CB"/>
    <w:rsid w:val="007968DA"/>
    <w:rsid w:val="007C36CD"/>
    <w:rsid w:val="007D665D"/>
    <w:rsid w:val="007E06F7"/>
    <w:rsid w:val="007E2761"/>
    <w:rsid w:val="007E3202"/>
    <w:rsid w:val="007E7955"/>
    <w:rsid w:val="007F17EF"/>
    <w:rsid w:val="00807A05"/>
    <w:rsid w:val="00814E60"/>
    <w:rsid w:val="00824872"/>
    <w:rsid w:val="008270CC"/>
    <w:rsid w:val="00827472"/>
    <w:rsid w:val="00830748"/>
    <w:rsid w:val="00833A04"/>
    <w:rsid w:val="00835BD9"/>
    <w:rsid w:val="0084094C"/>
    <w:rsid w:val="00844E07"/>
    <w:rsid w:val="0084710B"/>
    <w:rsid w:val="00860A63"/>
    <w:rsid w:val="008711B6"/>
    <w:rsid w:val="0088176B"/>
    <w:rsid w:val="00884EA1"/>
    <w:rsid w:val="0089568B"/>
    <w:rsid w:val="008A1799"/>
    <w:rsid w:val="008A31DF"/>
    <w:rsid w:val="008B04CF"/>
    <w:rsid w:val="008C1EF0"/>
    <w:rsid w:val="008E13E4"/>
    <w:rsid w:val="008E342A"/>
    <w:rsid w:val="008E4F18"/>
    <w:rsid w:val="009037BC"/>
    <w:rsid w:val="00912CAA"/>
    <w:rsid w:val="00920970"/>
    <w:rsid w:val="00923A57"/>
    <w:rsid w:val="00930D89"/>
    <w:rsid w:val="0095748A"/>
    <w:rsid w:val="00973502"/>
    <w:rsid w:val="009878BD"/>
    <w:rsid w:val="00993F96"/>
    <w:rsid w:val="009A321E"/>
    <w:rsid w:val="009A3C63"/>
    <w:rsid w:val="009A7318"/>
    <w:rsid w:val="009C1DD7"/>
    <w:rsid w:val="009C4450"/>
    <w:rsid w:val="009C574A"/>
    <w:rsid w:val="009D187A"/>
    <w:rsid w:val="009F162A"/>
    <w:rsid w:val="009F67FE"/>
    <w:rsid w:val="009F7903"/>
    <w:rsid w:val="00A01D58"/>
    <w:rsid w:val="00A0687F"/>
    <w:rsid w:val="00A14BA9"/>
    <w:rsid w:val="00A25733"/>
    <w:rsid w:val="00A402A3"/>
    <w:rsid w:val="00A46D0F"/>
    <w:rsid w:val="00A570DB"/>
    <w:rsid w:val="00A643EE"/>
    <w:rsid w:val="00A67289"/>
    <w:rsid w:val="00A91C95"/>
    <w:rsid w:val="00AB37AF"/>
    <w:rsid w:val="00AB5804"/>
    <w:rsid w:val="00AB69AC"/>
    <w:rsid w:val="00AC470E"/>
    <w:rsid w:val="00AC4AA1"/>
    <w:rsid w:val="00AD65B0"/>
    <w:rsid w:val="00AE1A2C"/>
    <w:rsid w:val="00AE5D2A"/>
    <w:rsid w:val="00AF2888"/>
    <w:rsid w:val="00AF2978"/>
    <w:rsid w:val="00AF2AE3"/>
    <w:rsid w:val="00B100EC"/>
    <w:rsid w:val="00B2655C"/>
    <w:rsid w:val="00B36653"/>
    <w:rsid w:val="00B44E4F"/>
    <w:rsid w:val="00B6096D"/>
    <w:rsid w:val="00B61DED"/>
    <w:rsid w:val="00B74E8A"/>
    <w:rsid w:val="00B82E63"/>
    <w:rsid w:val="00B866BD"/>
    <w:rsid w:val="00B9087C"/>
    <w:rsid w:val="00B92AD1"/>
    <w:rsid w:val="00B9735F"/>
    <w:rsid w:val="00BB4088"/>
    <w:rsid w:val="00BC0288"/>
    <w:rsid w:val="00BC2AA9"/>
    <w:rsid w:val="00BD2E3D"/>
    <w:rsid w:val="00C03AA9"/>
    <w:rsid w:val="00C13F5F"/>
    <w:rsid w:val="00C14EC1"/>
    <w:rsid w:val="00C2153D"/>
    <w:rsid w:val="00C23C8C"/>
    <w:rsid w:val="00C242A7"/>
    <w:rsid w:val="00C33167"/>
    <w:rsid w:val="00C508D9"/>
    <w:rsid w:val="00C53ABB"/>
    <w:rsid w:val="00C57FEF"/>
    <w:rsid w:val="00C60326"/>
    <w:rsid w:val="00C64349"/>
    <w:rsid w:val="00C80FFD"/>
    <w:rsid w:val="00C82727"/>
    <w:rsid w:val="00C91879"/>
    <w:rsid w:val="00C923D8"/>
    <w:rsid w:val="00CA2D6B"/>
    <w:rsid w:val="00CB64BF"/>
    <w:rsid w:val="00CD2BD4"/>
    <w:rsid w:val="00CE3A5F"/>
    <w:rsid w:val="00CF035D"/>
    <w:rsid w:val="00CF1B36"/>
    <w:rsid w:val="00D0332A"/>
    <w:rsid w:val="00D05412"/>
    <w:rsid w:val="00D06124"/>
    <w:rsid w:val="00D112B8"/>
    <w:rsid w:val="00D15065"/>
    <w:rsid w:val="00D167B0"/>
    <w:rsid w:val="00D16BA8"/>
    <w:rsid w:val="00D16DB8"/>
    <w:rsid w:val="00D21C38"/>
    <w:rsid w:val="00D2631F"/>
    <w:rsid w:val="00D273BB"/>
    <w:rsid w:val="00D30B6D"/>
    <w:rsid w:val="00D429CB"/>
    <w:rsid w:val="00D468AE"/>
    <w:rsid w:val="00D50C6A"/>
    <w:rsid w:val="00D63D51"/>
    <w:rsid w:val="00D7104B"/>
    <w:rsid w:val="00D72631"/>
    <w:rsid w:val="00D763E4"/>
    <w:rsid w:val="00D93C6D"/>
    <w:rsid w:val="00D952D7"/>
    <w:rsid w:val="00DC6156"/>
    <w:rsid w:val="00DD41EB"/>
    <w:rsid w:val="00DD465C"/>
    <w:rsid w:val="00DD54D8"/>
    <w:rsid w:val="00DE6544"/>
    <w:rsid w:val="00DF46ED"/>
    <w:rsid w:val="00E133B5"/>
    <w:rsid w:val="00E36DFF"/>
    <w:rsid w:val="00E4533A"/>
    <w:rsid w:val="00E7231E"/>
    <w:rsid w:val="00E90294"/>
    <w:rsid w:val="00EB2D44"/>
    <w:rsid w:val="00EC30AD"/>
    <w:rsid w:val="00EC56D2"/>
    <w:rsid w:val="00ED74D7"/>
    <w:rsid w:val="00EE2B2F"/>
    <w:rsid w:val="00EF0FDC"/>
    <w:rsid w:val="00F07AE5"/>
    <w:rsid w:val="00F111E8"/>
    <w:rsid w:val="00F13F9F"/>
    <w:rsid w:val="00F20A23"/>
    <w:rsid w:val="00F3231D"/>
    <w:rsid w:val="00F8173C"/>
    <w:rsid w:val="00F85107"/>
    <w:rsid w:val="00FA2D61"/>
    <w:rsid w:val="00FA34DB"/>
    <w:rsid w:val="00FA40B5"/>
    <w:rsid w:val="00FB68E6"/>
    <w:rsid w:val="00FB77F5"/>
    <w:rsid w:val="00FD0A16"/>
    <w:rsid w:val="00FD1692"/>
    <w:rsid w:val="00FD6502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B09"/>
  <w15:chartTrackingRefBased/>
  <w15:docId w15:val="{D331DB9D-3E6D-46B2-A257-7BADA16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42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42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69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0A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Bezmezer">
    <w:name w:val="No Spacing"/>
    <w:uiPriority w:val="1"/>
    <w:qFormat/>
    <w:rsid w:val="00651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0DC4-0959-4682-A72A-624DB63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Jitka Králová</cp:lastModifiedBy>
  <cp:revision>8</cp:revision>
  <cp:lastPrinted>2024-05-18T16:43:00Z</cp:lastPrinted>
  <dcterms:created xsi:type="dcterms:W3CDTF">2024-09-25T14:29:00Z</dcterms:created>
  <dcterms:modified xsi:type="dcterms:W3CDTF">2024-10-27T10:11:00Z</dcterms:modified>
</cp:coreProperties>
</file>